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FF490" w14:textId="77777777" w:rsidR="00DF417E" w:rsidRDefault="006B2408" w:rsidP="006B2408">
      <w:pPr>
        <w:rPr>
          <w:rFonts w:ascii="Times New Roman" w:hAnsi="Times New Roman" w:cs="Times New Roman"/>
          <w:b/>
          <w:sz w:val="32"/>
          <w:szCs w:val="32"/>
        </w:rPr>
      </w:pPr>
      <w:r w:rsidRPr="00DF417E">
        <w:rPr>
          <w:rFonts w:ascii="Times New Roman" w:hAnsi="Times New Roman" w:cs="Times New Roman"/>
          <w:b/>
          <w:sz w:val="32"/>
          <w:szCs w:val="32"/>
        </w:rPr>
        <w:t xml:space="preserve">Расул Гамзатов </w:t>
      </w:r>
    </w:p>
    <w:p w14:paraId="126F268B" w14:textId="063DAD97" w:rsidR="006B2408" w:rsidRPr="00DF417E" w:rsidRDefault="006B2408" w:rsidP="006B2408">
      <w:pPr>
        <w:rPr>
          <w:rFonts w:ascii="Times New Roman" w:hAnsi="Times New Roman" w:cs="Times New Roman"/>
          <w:b/>
          <w:sz w:val="32"/>
          <w:szCs w:val="32"/>
        </w:rPr>
      </w:pPr>
      <w:r w:rsidRPr="00DF417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32E2">
        <w:rPr>
          <w:rFonts w:ascii="Times New Roman" w:hAnsi="Times New Roman" w:cs="Times New Roman"/>
          <w:b/>
          <w:sz w:val="32"/>
          <w:szCs w:val="32"/>
        </w:rPr>
        <w:t>«</w:t>
      </w:r>
      <w:r w:rsidR="00DF417E" w:rsidRPr="00DF417E">
        <w:rPr>
          <w:rFonts w:ascii="Times New Roman" w:hAnsi="Times New Roman" w:cs="Times New Roman"/>
          <w:b/>
          <w:sz w:val="32"/>
          <w:szCs w:val="32"/>
        </w:rPr>
        <w:t>Мой дедушк</w:t>
      </w:r>
      <w:r w:rsidR="003D32E2">
        <w:rPr>
          <w:rFonts w:ascii="Times New Roman" w:hAnsi="Times New Roman" w:cs="Times New Roman"/>
          <w:b/>
          <w:sz w:val="32"/>
          <w:szCs w:val="32"/>
        </w:rPr>
        <w:t>а</w:t>
      </w:r>
      <w:bookmarkStart w:id="0" w:name="_GoBack"/>
      <w:bookmarkEnd w:id="0"/>
      <w:r w:rsidR="003D32E2">
        <w:rPr>
          <w:rFonts w:ascii="Times New Roman" w:hAnsi="Times New Roman" w:cs="Times New Roman"/>
          <w:b/>
          <w:sz w:val="32"/>
          <w:szCs w:val="32"/>
        </w:rPr>
        <w:t>»</w:t>
      </w:r>
    </w:p>
    <w:p w14:paraId="4D26549F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У меня есть дедушка,</w:t>
      </w:r>
    </w:p>
    <w:p w14:paraId="52894575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Как зима, седой.</w:t>
      </w:r>
    </w:p>
    <w:p w14:paraId="773A7058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У меня есть дедушка</w:t>
      </w:r>
    </w:p>
    <w:p w14:paraId="17F4CDD1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С белой бородой.</w:t>
      </w:r>
    </w:p>
    <w:p w14:paraId="2588897E" w14:textId="77777777" w:rsidR="006B2408" w:rsidRPr="00DF417E" w:rsidRDefault="006B2408" w:rsidP="006B2408">
      <w:pPr>
        <w:rPr>
          <w:rFonts w:ascii="Times New Roman" w:hAnsi="Times New Roman" w:cs="Times New Roman"/>
          <w:sz w:val="28"/>
          <w:szCs w:val="28"/>
        </w:rPr>
      </w:pPr>
    </w:p>
    <w:p w14:paraId="020F73F4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В день знакомства нашего —</w:t>
      </w:r>
    </w:p>
    <w:p w14:paraId="25E00E91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Это не секрет —</w:t>
      </w:r>
    </w:p>
    <w:p w14:paraId="1F9B89A0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Было мне полмесяца,</w:t>
      </w:r>
    </w:p>
    <w:p w14:paraId="2CFB8B67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А ему сто лет.</w:t>
      </w:r>
    </w:p>
    <w:p w14:paraId="491FC4CF" w14:textId="77777777" w:rsidR="006B2408" w:rsidRPr="00DF417E" w:rsidRDefault="006B2408" w:rsidP="006B2408">
      <w:pPr>
        <w:rPr>
          <w:rFonts w:ascii="Times New Roman" w:hAnsi="Times New Roman" w:cs="Times New Roman"/>
          <w:sz w:val="28"/>
          <w:szCs w:val="28"/>
        </w:rPr>
      </w:pPr>
    </w:p>
    <w:p w14:paraId="62CE2398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Маленькие ласточки,</w:t>
      </w:r>
    </w:p>
    <w:p w14:paraId="19387BBA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Песнями звеня,</w:t>
      </w:r>
    </w:p>
    <w:p w14:paraId="26EF4B90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Будят вместе с дедушкой</w:t>
      </w:r>
    </w:p>
    <w:p w14:paraId="4532A79B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На заре меня.</w:t>
      </w:r>
    </w:p>
    <w:p w14:paraId="4354CC69" w14:textId="77777777" w:rsidR="006B2408" w:rsidRPr="00DF417E" w:rsidRDefault="006B2408" w:rsidP="006B2408">
      <w:pPr>
        <w:rPr>
          <w:rFonts w:ascii="Times New Roman" w:hAnsi="Times New Roman" w:cs="Times New Roman"/>
          <w:sz w:val="28"/>
          <w:szCs w:val="28"/>
        </w:rPr>
      </w:pPr>
    </w:p>
    <w:p w14:paraId="2732AF96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На зарядке солнышко</w:t>
      </w:r>
    </w:p>
    <w:p w14:paraId="5E86E65B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Рядом видит нас.</w:t>
      </w:r>
    </w:p>
    <w:p w14:paraId="78401B3B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Поднимаем руки мы</w:t>
      </w:r>
    </w:p>
    <w:p w14:paraId="4E618F08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По команде: «Раз!»</w:t>
      </w:r>
    </w:p>
    <w:p w14:paraId="0FB915A1" w14:textId="77777777" w:rsidR="006B2408" w:rsidRPr="00DF417E" w:rsidRDefault="006B2408" w:rsidP="006B2408">
      <w:pPr>
        <w:rPr>
          <w:rFonts w:ascii="Times New Roman" w:hAnsi="Times New Roman" w:cs="Times New Roman"/>
          <w:sz w:val="28"/>
          <w:szCs w:val="28"/>
        </w:rPr>
      </w:pPr>
    </w:p>
    <w:p w14:paraId="4A7F6E4C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А над нами мокрая</w:t>
      </w:r>
    </w:p>
    <w:p w14:paraId="15B724EA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Шелестит листва.</w:t>
      </w:r>
    </w:p>
    <w:p w14:paraId="2E0FED8A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Опускаем руки мы</w:t>
      </w:r>
    </w:p>
    <w:p w14:paraId="34189A61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По команде: «Два!»</w:t>
      </w:r>
    </w:p>
    <w:p w14:paraId="2EE74D83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955EFF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И водой холодною,</w:t>
      </w:r>
    </w:p>
    <w:p w14:paraId="4F6A569F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Прямо из ручья,</w:t>
      </w:r>
    </w:p>
    <w:p w14:paraId="3D89E083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Вместе умываемся:</w:t>
      </w:r>
    </w:p>
    <w:p w14:paraId="6D76D7C1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Дедушка и я.</w:t>
      </w:r>
    </w:p>
    <w:p w14:paraId="034002F9" w14:textId="77777777" w:rsidR="006B2408" w:rsidRPr="00DF417E" w:rsidRDefault="006B2408" w:rsidP="006B2408">
      <w:pPr>
        <w:rPr>
          <w:rFonts w:ascii="Times New Roman" w:hAnsi="Times New Roman" w:cs="Times New Roman"/>
          <w:sz w:val="28"/>
          <w:szCs w:val="28"/>
        </w:rPr>
      </w:pPr>
    </w:p>
    <w:p w14:paraId="49BEC7AC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Мы берёмся за руки</w:t>
      </w:r>
    </w:p>
    <w:p w14:paraId="36FEFAB0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С дедушкой моим,</w:t>
      </w:r>
    </w:p>
    <w:p w14:paraId="6EE3FD50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Вдоль аула нашего</w:t>
      </w:r>
    </w:p>
    <w:p w14:paraId="3B79DBED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Мы гуляем с ним.</w:t>
      </w:r>
    </w:p>
    <w:p w14:paraId="4CF6E24C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545739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Встретится ли доктор нам,</w:t>
      </w:r>
    </w:p>
    <w:p w14:paraId="5CA308D6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Что лечил меня,</w:t>
      </w:r>
    </w:p>
    <w:p w14:paraId="7596DF7E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Иль кузнец, чьё спорится</w:t>
      </w:r>
    </w:p>
    <w:p w14:paraId="3808D83D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lastRenderedPageBreak/>
        <w:t>Дело у огня,</w:t>
      </w:r>
    </w:p>
    <w:p w14:paraId="465C728D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A3759E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Почтальон ли с толстою</w:t>
      </w:r>
    </w:p>
    <w:p w14:paraId="10E42BE8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Сумкой на ремне,</w:t>
      </w:r>
    </w:p>
    <w:p w14:paraId="1C752046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Агроном ли, скачущий</w:t>
      </w:r>
    </w:p>
    <w:p w14:paraId="5463F1B9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На гнедом коне, —</w:t>
      </w:r>
    </w:p>
    <w:p w14:paraId="193D2D50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000724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Кто ни повстречается</w:t>
      </w:r>
    </w:p>
    <w:p w14:paraId="2B1EC8F2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На дороге нам,</w:t>
      </w:r>
    </w:p>
    <w:p w14:paraId="570FAFB9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Кланяется дедушке,</w:t>
      </w:r>
    </w:p>
    <w:p w14:paraId="0FD534CF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 xml:space="preserve">Говорит: — Салам! </w:t>
      </w:r>
    </w:p>
    <w:p w14:paraId="0157B28F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69C4C2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Я шагаю с дедушкой,</w:t>
      </w:r>
    </w:p>
    <w:p w14:paraId="20AE11C8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Думая о том,</w:t>
      </w:r>
    </w:p>
    <w:p w14:paraId="50ECF9B0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Что и я, наверное,</w:t>
      </w:r>
    </w:p>
    <w:p w14:paraId="2E33B6D5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Каждому знаком.</w:t>
      </w:r>
    </w:p>
    <w:p w14:paraId="10F9DC1A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7D994D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И с людьми здороваюсь,</w:t>
      </w:r>
    </w:p>
    <w:p w14:paraId="596F003A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Как большой, в пути.</w:t>
      </w:r>
    </w:p>
    <w:p w14:paraId="1268A86F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Хорошо мне за руку</w:t>
      </w:r>
    </w:p>
    <w:p w14:paraId="54126B5C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С дедушкой идти!</w:t>
      </w:r>
    </w:p>
    <w:p w14:paraId="61AD9BBC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3C6A0A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Во дворе и в доме я</w:t>
      </w:r>
    </w:p>
    <w:p w14:paraId="14BCED4F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Потрудиться рад.</w:t>
      </w:r>
    </w:p>
    <w:p w14:paraId="2EE8A3DA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Говорит мой дедушка:</w:t>
      </w:r>
    </w:p>
    <w:p w14:paraId="2DE2A5DB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— Покорми цыплят!</w:t>
      </w:r>
    </w:p>
    <w:p w14:paraId="6B019D38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F9654E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DF417E">
        <w:rPr>
          <w:rFonts w:ascii="Times New Roman" w:hAnsi="Times New Roman" w:cs="Times New Roman"/>
          <w:sz w:val="28"/>
          <w:szCs w:val="28"/>
        </w:rPr>
        <w:t>Цып</w:t>
      </w:r>
      <w:proofErr w:type="spellEnd"/>
      <w:r w:rsidRPr="00DF41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417E">
        <w:rPr>
          <w:rFonts w:ascii="Times New Roman" w:hAnsi="Times New Roman" w:cs="Times New Roman"/>
          <w:sz w:val="28"/>
          <w:szCs w:val="28"/>
        </w:rPr>
        <w:t>цып</w:t>
      </w:r>
      <w:proofErr w:type="spellEnd"/>
      <w:r w:rsidRPr="00DF41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417E">
        <w:rPr>
          <w:rFonts w:ascii="Times New Roman" w:hAnsi="Times New Roman" w:cs="Times New Roman"/>
          <w:sz w:val="28"/>
          <w:szCs w:val="28"/>
        </w:rPr>
        <w:t>цып</w:t>
      </w:r>
      <w:proofErr w:type="spellEnd"/>
      <w:r w:rsidRPr="00DF417E">
        <w:rPr>
          <w:rFonts w:ascii="Times New Roman" w:hAnsi="Times New Roman" w:cs="Times New Roman"/>
          <w:sz w:val="28"/>
          <w:szCs w:val="28"/>
        </w:rPr>
        <w:t>! — кричу я</w:t>
      </w:r>
    </w:p>
    <w:p w14:paraId="75B033D4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Посреди двора.</w:t>
      </w:r>
    </w:p>
    <w:p w14:paraId="03C14BB3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DF417E">
        <w:rPr>
          <w:rFonts w:ascii="Times New Roman" w:hAnsi="Times New Roman" w:cs="Times New Roman"/>
          <w:sz w:val="28"/>
          <w:szCs w:val="28"/>
        </w:rPr>
        <w:t>Цып</w:t>
      </w:r>
      <w:proofErr w:type="spellEnd"/>
      <w:r w:rsidRPr="00DF41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417E">
        <w:rPr>
          <w:rFonts w:ascii="Times New Roman" w:hAnsi="Times New Roman" w:cs="Times New Roman"/>
          <w:sz w:val="28"/>
          <w:szCs w:val="28"/>
        </w:rPr>
        <w:t>цып</w:t>
      </w:r>
      <w:proofErr w:type="spellEnd"/>
      <w:r w:rsidRPr="00DF41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417E">
        <w:rPr>
          <w:rFonts w:ascii="Times New Roman" w:hAnsi="Times New Roman" w:cs="Times New Roman"/>
          <w:sz w:val="28"/>
          <w:szCs w:val="28"/>
        </w:rPr>
        <w:t>цып</w:t>
      </w:r>
      <w:proofErr w:type="spellEnd"/>
      <w:r w:rsidRPr="00DF417E">
        <w:rPr>
          <w:rFonts w:ascii="Times New Roman" w:hAnsi="Times New Roman" w:cs="Times New Roman"/>
          <w:sz w:val="28"/>
          <w:szCs w:val="28"/>
        </w:rPr>
        <w:t>! — кричу я.</w:t>
      </w:r>
    </w:p>
    <w:p w14:paraId="2981B2EC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— Завтракать пора!</w:t>
      </w:r>
    </w:p>
    <w:p w14:paraId="6FB9D79B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914746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В небе коршун кружится</w:t>
      </w:r>
    </w:p>
    <w:p w14:paraId="2B682CE9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Третий раз подряд,</w:t>
      </w:r>
    </w:p>
    <w:p w14:paraId="568FB05F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Но ему, разбойнику,</w:t>
      </w:r>
    </w:p>
    <w:p w14:paraId="616E2286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Не украсть цыплят.</w:t>
      </w:r>
    </w:p>
    <w:p w14:paraId="592F4BBD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79826E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Ведь ружьё с патронами</w:t>
      </w:r>
    </w:p>
    <w:p w14:paraId="7E8D7798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Есть у нас, друзья.</w:t>
      </w:r>
    </w:p>
    <w:p w14:paraId="143206EB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И стреляет дедушка</w:t>
      </w:r>
    </w:p>
    <w:p w14:paraId="5E403338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Метко из ружья...</w:t>
      </w:r>
    </w:p>
    <w:p w14:paraId="5FF9E0FB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38DDC5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Для козлёнка нашего</w:t>
      </w:r>
    </w:p>
    <w:p w14:paraId="70A08736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Я нарвал травы.</w:t>
      </w:r>
    </w:p>
    <w:p w14:paraId="597008BE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Жаль, козлёнка нашего</w:t>
      </w:r>
    </w:p>
    <w:p w14:paraId="3A0C510B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lastRenderedPageBreak/>
        <w:t>Не видали вы.</w:t>
      </w:r>
    </w:p>
    <w:p w14:paraId="058DDBAE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315D08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У него пока ещё</w:t>
      </w:r>
    </w:p>
    <w:p w14:paraId="36CAC5F0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Рожки — не рога.</w:t>
      </w:r>
    </w:p>
    <w:p w14:paraId="1C184D59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И такой он белый весь,</w:t>
      </w:r>
    </w:p>
    <w:p w14:paraId="6B5C1BE8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Как зимой снега.</w:t>
      </w:r>
    </w:p>
    <w:p w14:paraId="47A7858C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BB25DA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Хоть живёт на свете он</w:t>
      </w:r>
    </w:p>
    <w:p w14:paraId="26A7D571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Месяц с небольшим,</w:t>
      </w:r>
    </w:p>
    <w:p w14:paraId="0FB42134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Но уже бодается —</w:t>
      </w:r>
    </w:p>
    <w:p w14:paraId="0C6A7C02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Не шутите с ним!</w:t>
      </w:r>
    </w:p>
    <w:p w14:paraId="6C2405B8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FC53C0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Точат волки серые</w:t>
      </w:r>
    </w:p>
    <w:p w14:paraId="3725BE33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Зубы на козлят,</w:t>
      </w:r>
    </w:p>
    <w:p w14:paraId="3DFE6F03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Но овчарки зоркие</w:t>
      </w:r>
    </w:p>
    <w:p w14:paraId="64F5A0AD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По ночам не спят.</w:t>
      </w:r>
    </w:p>
    <w:p w14:paraId="3E21FDD7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13F7A6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И в стрельбе мой дедушка</w:t>
      </w:r>
    </w:p>
    <w:p w14:paraId="4E106D47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Понимает толк:</w:t>
      </w:r>
    </w:p>
    <w:p w14:paraId="673D0BB1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В лес уйти от выстрела</w:t>
      </w:r>
    </w:p>
    <w:p w14:paraId="2BF66968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Не сумеет волк.</w:t>
      </w:r>
    </w:p>
    <w:p w14:paraId="27368809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0D7F28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Про забавный случай вам</w:t>
      </w:r>
    </w:p>
    <w:p w14:paraId="0AD42316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Расскажу сейчас.</w:t>
      </w:r>
    </w:p>
    <w:p w14:paraId="0752B8B8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Лопоухий, серенький</w:t>
      </w:r>
    </w:p>
    <w:p w14:paraId="0B852764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Ослик есть у нас.</w:t>
      </w:r>
    </w:p>
    <w:p w14:paraId="0E44D1D1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31F208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Дедушке по пояс он,</w:t>
      </w:r>
    </w:p>
    <w:p w14:paraId="741ECBBC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Это ничего.</w:t>
      </w:r>
    </w:p>
    <w:p w14:paraId="5C7AD94B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Сел однажды дедушка</w:t>
      </w:r>
    </w:p>
    <w:p w14:paraId="6FEEEA22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В поле на него.</w:t>
      </w:r>
    </w:p>
    <w:p w14:paraId="3B991D07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FB66FD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Ослик к дому двинулся</w:t>
      </w:r>
    </w:p>
    <w:p w14:paraId="76AAE2C1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(Путь здесь недалёк).</w:t>
      </w:r>
    </w:p>
    <w:p w14:paraId="14CA0738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Доставал подошвами</w:t>
      </w:r>
    </w:p>
    <w:p w14:paraId="2583A19F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До земли седок.</w:t>
      </w:r>
    </w:p>
    <w:p w14:paraId="45DC2608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ABCF82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Вдруг застыл как вкопанный</w:t>
      </w:r>
    </w:p>
    <w:p w14:paraId="3F447675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Ослик на пути:</w:t>
      </w:r>
    </w:p>
    <w:p w14:paraId="4081443D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«Деда длинноногого</w:t>
      </w:r>
    </w:p>
    <w:p w14:paraId="3A23BAEB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Не хочу везти».</w:t>
      </w:r>
    </w:p>
    <w:p w14:paraId="07C68C49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0087DC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Доставал подошвами</w:t>
      </w:r>
    </w:p>
    <w:p w14:paraId="1A68FDBB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До земли седок.</w:t>
      </w:r>
    </w:p>
    <w:p w14:paraId="48DABD9C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И сказал он весело:</w:t>
      </w:r>
    </w:p>
    <w:p w14:paraId="0AA8D8E0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lastRenderedPageBreak/>
        <w:t>— Путь здесь недалёк!</w:t>
      </w:r>
    </w:p>
    <w:p w14:paraId="0A94BCA1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152942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Не к лицу кататься мне</w:t>
      </w:r>
    </w:p>
    <w:p w14:paraId="51DC885D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На осле верхом.</w:t>
      </w:r>
    </w:p>
    <w:p w14:paraId="14684B41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Я скорее до дому</w:t>
      </w:r>
    </w:p>
    <w:p w14:paraId="001BAC92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Доберусь пешком.</w:t>
      </w:r>
    </w:p>
    <w:p w14:paraId="40B81A1B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CE5912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И шагами быстрыми</w:t>
      </w:r>
    </w:p>
    <w:p w14:paraId="143BF8E9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По тропе пошёл,</w:t>
      </w:r>
    </w:p>
    <w:p w14:paraId="5BC8AF60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А за ним обиженный</w:t>
      </w:r>
    </w:p>
    <w:p w14:paraId="3CFCE093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Побежал осёл.</w:t>
      </w:r>
    </w:p>
    <w:p w14:paraId="4C40340E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19CFF5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Ну, а мне на ослике</w:t>
      </w:r>
    </w:p>
    <w:p w14:paraId="374BBFCC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Разъезжать верхом,</w:t>
      </w:r>
    </w:p>
    <w:p w14:paraId="7009CE1F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Право, больше нравится,</w:t>
      </w:r>
    </w:p>
    <w:p w14:paraId="4335735F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Чем ходить пешком.</w:t>
      </w:r>
    </w:p>
    <w:p w14:paraId="7497E3F1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108BFE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Много знает дедушка</w:t>
      </w:r>
    </w:p>
    <w:p w14:paraId="4FD73111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Былей-небылиц:</w:t>
      </w:r>
    </w:p>
    <w:p w14:paraId="0D822FF3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Про луну и солнышко,</w:t>
      </w:r>
    </w:p>
    <w:p w14:paraId="56762E6E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Про зверей и птиц.</w:t>
      </w:r>
    </w:p>
    <w:p w14:paraId="0EE011CC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177ECC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Я вопросы разные</w:t>
      </w:r>
    </w:p>
    <w:p w14:paraId="31684116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Задаю ему:</w:t>
      </w:r>
    </w:p>
    <w:p w14:paraId="0795AED4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— Где?</w:t>
      </w:r>
    </w:p>
    <w:p w14:paraId="1460B995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— Зачем?</w:t>
      </w:r>
    </w:p>
    <w:p w14:paraId="5DBC564E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— А скоро ли?</w:t>
      </w:r>
    </w:p>
    <w:p w14:paraId="1D47CBA0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— Сколько?</w:t>
      </w:r>
    </w:p>
    <w:p w14:paraId="665B7212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— Почему?</w:t>
      </w:r>
    </w:p>
    <w:p w14:paraId="5D33F82D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C4B5CF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Мне на всё мой дедушка</w:t>
      </w:r>
    </w:p>
    <w:p w14:paraId="6E7F8968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Может дать ответ.</w:t>
      </w:r>
    </w:p>
    <w:p w14:paraId="2DC7585D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И не стар мой дедушка,</w:t>
      </w:r>
    </w:p>
    <w:p w14:paraId="5395ABBF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Хоть ему сто лет.</w:t>
      </w:r>
    </w:p>
    <w:p w14:paraId="2FEA8E90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6BEB6D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Он лошадкой сделаться</w:t>
      </w:r>
    </w:p>
    <w:p w14:paraId="4B338884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Может для того,</w:t>
      </w:r>
    </w:p>
    <w:p w14:paraId="13091A94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Чтобы покатался я</w:t>
      </w:r>
    </w:p>
    <w:p w14:paraId="5F4D6573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На плечах его.</w:t>
      </w:r>
    </w:p>
    <w:p w14:paraId="3739C3C5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1831FC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А когда мой дедушка</w:t>
      </w:r>
    </w:p>
    <w:p w14:paraId="41426D15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Сядет на коня,</w:t>
      </w:r>
    </w:p>
    <w:p w14:paraId="2C5FA4FC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То сажает дедушка</w:t>
      </w:r>
    </w:p>
    <w:p w14:paraId="6C490FAA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На седло меня.</w:t>
      </w:r>
    </w:p>
    <w:p w14:paraId="49EAEED5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D947CE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lastRenderedPageBreak/>
        <w:t>Сядем на качели мы —</w:t>
      </w:r>
    </w:p>
    <w:p w14:paraId="2EA48F4A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Двое смельчаков —</w:t>
      </w:r>
    </w:p>
    <w:p w14:paraId="7A19E179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И взлетаем радостно</w:t>
      </w:r>
    </w:p>
    <w:p w14:paraId="4DEBC5C2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Выше облаков.</w:t>
      </w:r>
    </w:p>
    <w:p w14:paraId="690E8568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20D021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Ведь у нас по улице</w:t>
      </w:r>
    </w:p>
    <w:p w14:paraId="1EDD6AAA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Ходят облака.</w:t>
      </w:r>
    </w:p>
    <w:p w14:paraId="2F51CC28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И ручьи к нам прыгают</w:t>
      </w:r>
    </w:p>
    <w:p w14:paraId="7011F08C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Прямо с ледника.</w:t>
      </w:r>
    </w:p>
    <w:p w14:paraId="7B4618C7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31761D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Дедушка работает,</w:t>
      </w:r>
    </w:p>
    <w:p w14:paraId="438D1F0F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Словно молодой,</w:t>
      </w:r>
    </w:p>
    <w:p w14:paraId="17ED6B34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Поливает яблони</w:t>
      </w:r>
    </w:p>
    <w:p w14:paraId="0A365AD3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Ключевой водой.</w:t>
      </w:r>
    </w:p>
    <w:p w14:paraId="6246F537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3A3165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Я в сарай за лестницей,</w:t>
      </w:r>
    </w:p>
    <w:p w14:paraId="6E85D78A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Верьте, не пойду,</w:t>
      </w:r>
    </w:p>
    <w:p w14:paraId="1FAABFE5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Чтоб сорвать созревшее</w:t>
      </w:r>
    </w:p>
    <w:p w14:paraId="74908A48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Яблоко в саду,</w:t>
      </w:r>
    </w:p>
    <w:p w14:paraId="6815E10B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674AA0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Потому что дедушка</w:t>
      </w:r>
    </w:p>
    <w:p w14:paraId="57A6979E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Быстро и легко</w:t>
      </w:r>
    </w:p>
    <w:p w14:paraId="2D136AC8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Может вмиг поднять меня</w:t>
      </w:r>
    </w:p>
    <w:p w14:paraId="5CF44116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Очень высоко.</w:t>
      </w:r>
    </w:p>
    <w:p w14:paraId="2171DF4E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9085E9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Мы лезгинку с дедушкой</w:t>
      </w:r>
    </w:p>
    <w:p w14:paraId="4B6DF590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Любим танцевать.</w:t>
      </w:r>
    </w:p>
    <w:p w14:paraId="54727ED0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Если мне приходится</w:t>
      </w:r>
    </w:p>
    <w:p w14:paraId="4777C1D0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Первым начинать,</w:t>
      </w:r>
    </w:p>
    <w:p w14:paraId="585310A4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То, прищурив ласково</w:t>
      </w:r>
    </w:p>
    <w:p w14:paraId="05B259BE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Добрые глаза,</w:t>
      </w:r>
    </w:p>
    <w:p w14:paraId="262992A9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Бьёт в ладоши дедушка</w:t>
      </w:r>
    </w:p>
    <w:p w14:paraId="23EC1F8F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И кричит: —</w:t>
      </w:r>
      <w:proofErr w:type="spellStart"/>
      <w:r w:rsidRPr="00DF417E">
        <w:rPr>
          <w:rFonts w:ascii="Times New Roman" w:hAnsi="Times New Roman" w:cs="Times New Roman"/>
          <w:sz w:val="28"/>
          <w:szCs w:val="28"/>
        </w:rPr>
        <w:t>Арсса</w:t>
      </w:r>
      <w:proofErr w:type="spellEnd"/>
      <w:r w:rsidRPr="00DF417E">
        <w:rPr>
          <w:rFonts w:ascii="Times New Roman" w:hAnsi="Times New Roman" w:cs="Times New Roman"/>
          <w:sz w:val="28"/>
          <w:szCs w:val="28"/>
        </w:rPr>
        <w:t>!</w:t>
      </w:r>
    </w:p>
    <w:p w14:paraId="34837356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EC8189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А запляшет дедушка,</w:t>
      </w:r>
    </w:p>
    <w:p w14:paraId="59322FB2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Тонкий, как лоза, —</w:t>
      </w:r>
    </w:p>
    <w:p w14:paraId="755CB214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Я в ладоши хлопаю</w:t>
      </w:r>
    </w:p>
    <w:p w14:paraId="0028911F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 xml:space="preserve">И кричу: — </w:t>
      </w:r>
      <w:proofErr w:type="spellStart"/>
      <w:r w:rsidRPr="00DF417E">
        <w:rPr>
          <w:rFonts w:ascii="Times New Roman" w:hAnsi="Times New Roman" w:cs="Times New Roman"/>
          <w:sz w:val="28"/>
          <w:szCs w:val="28"/>
        </w:rPr>
        <w:t>Арсса</w:t>
      </w:r>
      <w:proofErr w:type="spellEnd"/>
      <w:r w:rsidRPr="00DF417E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2F53FC73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08855F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Возле старой мельницы</w:t>
      </w:r>
    </w:p>
    <w:p w14:paraId="15F15B37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На рассвете дня</w:t>
      </w:r>
    </w:p>
    <w:p w14:paraId="67450E51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В горной речке плавать он</w:t>
      </w:r>
    </w:p>
    <w:p w14:paraId="5F432240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Научил меня.</w:t>
      </w:r>
    </w:p>
    <w:p w14:paraId="2D85CF83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769B67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И теперь мы с дедушкой</w:t>
      </w:r>
    </w:p>
    <w:p w14:paraId="3E34647B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lastRenderedPageBreak/>
        <w:t>По волнам реки</w:t>
      </w:r>
    </w:p>
    <w:p w14:paraId="7AFFA703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Часто летом плаваем</w:t>
      </w:r>
    </w:p>
    <w:p w14:paraId="3CB70BB6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Наперегонки...</w:t>
      </w:r>
    </w:p>
    <w:p w14:paraId="55491511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B9FFBF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Смастерил он дудочку</w:t>
      </w:r>
    </w:p>
    <w:p w14:paraId="4D9522AB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Мне из тростника.</w:t>
      </w:r>
    </w:p>
    <w:p w14:paraId="6D5FE3B1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Любят мою дудочку</w:t>
      </w:r>
    </w:p>
    <w:p w14:paraId="12AEFAE2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Поле и река.</w:t>
      </w:r>
    </w:p>
    <w:p w14:paraId="5DDB740F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0059FC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Любит мою дудочку</w:t>
      </w:r>
    </w:p>
    <w:p w14:paraId="73890005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В роще соловей.</w:t>
      </w:r>
    </w:p>
    <w:p w14:paraId="69D2BA19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Вечерами часто он</w:t>
      </w:r>
    </w:p>
    <w:p w14:paraId="543A3BB4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Подпевает ей.</w:t>
      </w:r>
    </w:p>
    <w:p w14:paraId="59115470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E123AF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А когда дождёмся мы</w:t>
      </w:r>
    </w:p>
    <w:p w14:paraId="40229FA1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С дедушкой зимы,</w:t>
      </w:r>
    </w:p>
    <w:p w14:paraId="0B52C007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То на санках под гору</w:t>
      </w:r>
    </w:p>
    <w:p w14:paraId="009D8C89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С ним промчимся мы.</w:t>
      </w:r>
    </w:p>
    <w:p w14:paraId="37251BE4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ABD58B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Голубыми искрами</w:t>
      </w:r>
    </w:p>
    <w:p w14:paraId="4C2C0106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Заклубится снег.</w:t>
      </w:r>
    </w:p>
    <w:p w14:paraId="4F30209D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Эхо вмиг откликнется</w:t>
      </w:r>
    </w:p>
    <w:p w14:paraId="04601449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На весёлый смех.</w:t>
      </w:r>
    </w:p>
    <w:p w14:paraId="74F6E18C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37BE6E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Если же сердиться</w:t>
      </w:r>
    </w:p>
    <w:p w14:paraId="7B91647D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Стану на мороз,</w:t>
      </w:r>
    </w:p>
    <w:p w14:paraId="13C90A25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Потирая варежкой</w:t>
      </w:r>
    </w:p>
    <w:p w14:paraId="2296F54D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Покрасневший нос,</w:t>
      </w:r>
    </w:p>
    <w:p w14:paraId="144D45DF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Тихо скажет дедушка:</w:t>
      </w:r>
    </w:p>
    <w:p w14:paraId="737E26A5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— Прячься, воробей! —</w:t>
      </w:r>
    </w:p>
    <w:p w14:paraId="499D6F58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И меня укутает</w:t>
      </w:r>
    </w:p>
    <w:p w14:paraId="37C54FEC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F417E">
        <w:rPr>
          <w:rFonts w:ascii="Times New Roman" w:hAnsi="Times New Roman" w:cs="Times New Roman"/>
          <w:sz w:val="28"/>
          <w:szCs w:val="28"/>
        </w:rPr>
        <w:t>Буркою</w:t>
      </w:r>
      <w:proofErr w:type="spellEnd"/>
      <w:r w:rsidRPr="00DF417E">
        <w:rPr>
          <w:rFonts w:ascii="Times New Roman" w:hAnsi="Times New Roman" w:cs="Times New Roman"/>
          <w:sz w:val="28"/>
          <w:szCs w:val="28"/>
        </w:rPr>
        <w:t xml:space="preserve"> своей.</w:t>
      </w:r>
    </w:p>
    <w:p w14:paraId="2797D91E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Так орлёнка малого</w:t>
      </w:r>
    </w:p>
    <w:p w14:paraId="07711936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В скалах перед сном</w:t>
      </w:r>
    </w:p>
    <w:p w14:paraId="18E0E0C5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Мать-орлица ласково</w:t>
      </w:r>
    </w:p>
    <w:p w14:paraId="061BA93B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Прячет под крылом.</w:t>
      </w:r>
    </w:p>
    <w:p w14:paraId="6E37F0BB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1B2DE4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Блещут звёзды вечером,</w:t>
      </w:r>
    </w:p>
    <w:p w14:paraId="74BC7CAF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Дремлет сад в снегу.</w:t>
      </w:r>
    </w:p>
    <w:p w14:paraId="7E084553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Мы садимся с дедушкой</w:t>
      </w:r>
    </w:p>
    <w:p w14:paraId="1E5875D1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Ближе к очагу.</w:t>
      </w:r>
    </w:p>
    <w:p w14:paraId="42ACA5B9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5E7907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Он читает книжки мне —</w:t>
      </w:r>
    </w:p>
    <w:p w14:paraId="6756050A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Ведь читать я сам</w:t>
      </w:r>
    </w:p>
    <w:p w14:paraId="6A0C4871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Не могу пока ещё</w:t>
      </w:r>
    </w:p>
    <w:p w14:paraId="744401E5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lastRenderedPageBreak/>
        <w:t>Даже по слогам.</w:t>
      </w:r>
    </w:p>
    <w:p w14:paraId="7009AF24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90E925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Вот какой мой дедушка!</w:t>
      </w:r>
    </w:p>
    <w:p w14:paraId="584D0E07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В майский праздник он</w:t>
      </w:r>
    </w:p>
    <w:p w14:paraId="1F1FF75D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Был на сбор ребятами</w:t>
      </w:r>
    </w:p>
    <w:p w14:paraId="286175F1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В школу приглашён.</w:t>
      </w:r>
    </w:p>
    <w:p w14:paraId="3DF65925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C6BBEE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Вовремя пришёл он,</w:t>
      </w:r>
    </w:p>
    <w:p w14:paraId="19246AFC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Не подвёл ребят.</w:t>
      </w:r>
    </w:p>
    <w:p w14:paraId="25291100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Стал под знамя красное</w:t>
      </w:r>
    </w:p>
    <w:p w14:paraId="337E0378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Пионеротряд.</w:t>
      </w:r>
    </w:p>
    <w:p w14:paraId="0457DD9A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DD099A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И, держа равнение,</w:t>
      </w:r>
    </w:p>
    <w:p w14:paraId="6FC63CAC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Все ребята тут</w:t>
      </w:r>
    </w:p>
    <w:p w14:paraId="2312899F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Пионерский дедушке</w:t>
      </w:r>
    </w:p>
    <w:p w14:paraId="19366B69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Отдали салют.</w:t>
      </w:r>
    </w:p>
    <w:p w14:paraId="57C35C08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AE8448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А когда торжественный</w:t>
      </w:r>
    </w:p>
    <w:p w14:paraId="4E15B524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Запылал костёр,</w:t>
      </w:r>
    </w:p>
    <w:p w14:paraId="31D31101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Рассказал мой дедушка,</w:t>
      </w:r>
    </w:p>
    <w:p w14:paraId="09400E8F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Старый житель гор,</w:t>
      </w:r>
    </w:p>
    <w:p w14:paraId="797B4A74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E4416D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Как с другими горцами</w:t>
      </w:r>
    </w:p>
    <w:p w14:paraId="14AE9AB0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В давнем феврале</w:t>
      </w:r>
    </w:p>
    <w:p w14:paraId="09710C3C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Он в гостях у Ленина</w:t>
      </w:r>
    </w:p>
    <w:p w14:paraId="50EF1969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Побывал в Кремле.</w:t>
      </w:r>
    </w:p>
    <w:p w14:paraId="7FAEB326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1BA91F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Как дарил, волнуясь, он</w:t>
      </w:r>
    </w:p>
    <w:p w14:paraId="7C33EEE3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Бурку Ильичу...</w:t>
      </w:r>
    </w:p>
    <w:p w14:paraId="6F607891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Быть таким, как дедушка,</w:t>
      </w:r>
    </w:p>
    <w:p w14:paraId="62FE477D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Очень я хочу!</w:t>
      </w:r>
    </w:p>
    <w:p w14:paraId="50096724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C6BD07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Приезжайте в гости к нам</w:t>
      </w:r>
    </w:p>
    <w:p w14:paraId="4A4E6D11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По горам крутым —</w:t>
      </w:r>
    </w:p>
    <w:p w14:paraId="3DBAEF81" w14:textId="77777777" w:rsidR="006B2408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Сами познакомитесь</w:t>
      </w:r>
    </w:p>
    <w:p w14:paraId="760CCDC2" w14:textId="478308E5" w:rsidR="003D4D0D" w:rsidRPr="00DF417E" w:rsidRDefault="006B2408" w:rsidP="003D3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7E">
        <w:rPr>
          <w:rFonts w:ascii="Times New Roman" w:hAnsi="Times New Roman" w:cs="Times New Roman"/>
          <w:sz w:val="28"/>
          <w:szCs w:val="28"/>
        </w:rPr>
        <w:t>С дедушкой моим!</w:t>
      </w:r>
    </w:p>
    <w:sectPr w:rsidR="003D4D0D" w:rsidRPr="00DF4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0D"/>
    <w:rsid w:val="003D32E2"/>
    <w:rsid w:val="003D4D0D"/>
    <w:rsid w:val="006B2408"/>
    <w:rsid w:val="00DF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A4993"/>
  <w15:chartTrackingRefBased/>
  <w15:docId w15:val="{BBF6F027-F9A6-48A6-93C6-77704F1C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685</Words>
  <Characters>3908</Characters>
  <Application>Microsoft Office Word</Application>
  <DocSecurity>0</DocSecurity>
  <Lines>32</Lines>
  <Paragraphs>9</Paragraphs>
  <ScaleCrop>false</ScaleCrop>
  <Company/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Земцова</dc:creator>
  <cp:keywords/>
  <dc:description/>
  <cp:lastModifiedBy>user</cp:lastModifiedBy>
  <cp:revision>6</cp:revision>
  <dcterms:created xsi:type="dcterms:W3CDTF">2023-06-21T10:22:00Z</dcterms:created>
  <dcterms:modified xsi:type="dcterms:W3CDTF">2023-06-23T12:36:00Z</dcterms:modified>
</cp:coreProperties>
</file>